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6186C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8054679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421E4E" w:rsidRPr="00A64B03" w:rsidRDefault="001B73C9" w:rsidP="00421E4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421E4E">
            <w:rPr>
              <w:color w:val="000000"/>
              <w:sz w:val="22"/>
              <w:szCs w:val="22"/>
            </w:rPr>
            <w:t xml:space="preserve"> </w:t>
          </w:r>
        </w:p>
        <w:p w:rsidR="00216115" w:rsidRPr="00A64B03" w:rsidRDefault="00421E4E" w:rsidP="00421E4E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______ Товара </w:t>
          </w:r>
          <w:r w:rsidRPr="00A64B03">
            <w:rPr>
              <w:i/>
              <w:color w:val="000000"/>
              <w:sz w:val="22"/>
              <w:szCs w:val="22"/>
            </w:rPr>
            <w:t>(абзац включается в случае, если стоимость товара выражена в иностранной валюте, с указанием дня конвертации валюты: на дату оплаты или отгрузки).</w:t>
          </w:r>
        </w:p>
        <w:bookmarkStart w:id="1" w:name="_GoBack" w:displacedByCustomXml="next"/>
        <w:bookmarkEnd w:id="1" w:displacedByCustomXml="next"/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A63ECB">
            <w:rPr>
              <w:color w:val="000000"/>
              <w:sz w:val="22"/>
              <w:szCs w:val="22"/>
            </w:rPr>
            <w:t>февраля 2018 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A63ECB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6186C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D6186C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A63ECB">
                <w:rPr>
                  <w:color w:val="000000"/>
                  <w:sz w:val="22"/>
                  <w:szCs w:val="22"/>
                </w:rPr>
                <w:t>90 (Девяносто)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A63ECB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D6186C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A63ECB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A63ECB">
            <w:rPr>
              <w:color w:val="000000"/>
              <w:sz w:val="22"/>
              <w:szCs w:val="22"/>
            </w:rPr>
            <w:t>с даты поступления</w:t>
          </w:r>
          <w:proofErr w:type="gramEnd"/>
          <w:r w:rsidR="00A63ECB">
            <w:rPr>
              <w:color w:val="000000"/>
              <w:sz w:val="22"/>
              <w:szCs w:val="22"/>
            </w:rPr>
            <w:t xml:space="preserve"> на склад Покупателя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216115" w:rsidRPr="00A64B03" w:rsidRDefault="00A63ECB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86C" w:rsidRDefault="00D6186C">
      <w:r>
        <w:separator/>
      </w:r>
    </w:p>
  </w:endnote>
  <w:endnote w:type="continuationSeparator" w:id="0">
    <w:p w:rsidR="00D6186C" w:rsidRDefault="00D6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201A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201A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86C" w:rsidRDefault="00D6186C">
      <w:r>
        <w:separator/>
      </w:r>
    </w:p>
  </w:footnote>
  <w:footnote w:type="continuationSeparator" w:id="0">
    <w:p w:rsidR="00D6186C" w:rsidRDefault="00D618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01A6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020B"/>
    <w:rsid w:val="00194F9A"/>
    <w:rsid w:val="001A140A"/>
    <w:rsid w:val="001B1C48"/>
    <w:rsid w:val="001B73C9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21E4E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C4157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67B09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391C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3ECB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599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186C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9F7"/>
    <w:rsid w:val="000D756A"/>
    <w:rsid w:val="0012303C"/>
    <w:rsid w:val="00127C48"/>
    <w:rsid w:val="00175BF4"/>
    <w:rsid w:val="00293281"/>
    <w:rsid w:val="00297654"/>
    <w:rsid w:val="0030620A"/>
    <w:rsid w:val="00316294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403C5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5161B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901EC-F84F-457C-AA31-B38F24E2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Малкова Ирина Владимировна</cp:lastModifiedBy>
  <cp:revision>8</cp:revision>
  <cp:lastPrinted>2018-02-19T09:00:00Z</cp:lastPrinted>
  <dcterms:created xsi:type="dcterms:W3CDTF">2018-02-06T07:19:00Z</dcterms:created>
  <dcterms:modified xsi:type="dcterms:W3CDTF">2018-02-19T09:00:00Z</dcterms:modified>
</cp:coreProperties>
</file>